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62" w:rsidRDefault="00CA1562" w:rsidP="00CA1562">
      <w:pPr>
        <w:tabs>
          <w:tab w:val="left" w:pos="6663"/>
        </w:tabs>
        <w:ind w:right="-284"/>
        <w:rPr>
          <w:sz w:val="24"/>
        </w:rPr>
      </w:pPr>
      <w:r w:rsidRPr="0000414A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CA1562" w:rsidRDefault="00CA1562" w:rsidP="00CA156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45pt;height:86.25pt" o:ole="">
                        <v:imagedata r:id="rId4" o:title=""/>
                      </v:shape>
                      <o:OLEObject Type="Embed" ProgID="Unknown" ShapeID="_x0000_i1025" DrawAspect="Content" ObjectID="_1609654964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CA1562" w:rsidRDefault="00CA1562" w:rsidP="00CA156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CA1562" w:rsidRDefault="00CA1562" w:rsidP="00CA156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 Maire de la commune d 'AUSSAC-VADALLE atteste que M. et Mme CAUTE Yvon </w:t>
      </w:r>
      <w:r w:rsidRPr="00F01DA7">
        <w:rPr>
          <w:bCs/>
          <w:sz w:val="24"/>
        </w:rPr>
        <w:t>s</w:t>
      </w:r>
      <w:r>
        <w:rPr>
          <w:bCs/>
          <w:sz w:val="24"/>
        </w:rPr>
        <w:t>on</w:t>
      </w:r>
      <w:r w:rsidRPr="003C7C7B">
        <w:rPr>
          <w:bCs/>
          <w:sz w:val="24"/>
        </w:rPr>
        <w:t>t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domiciliés :</w:t>
      </w: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>18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République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 xml:space="preserve"> » </w:t>
      </w:r>
    </w:p>
    <w:p w:rsidR="00CA1562" w:rsidRDefault="00CA1562" w:rsidP="00CA156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CA1562" w:rsidRDefault="00CA1562" w:rsidP="00CA156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les intéressés.</w:t>
      </w:r>
      <w:r>
        <w:rPr>
          <w:b/>
          <w:bCs/>
          <w:sz w:val="24"/>
        </w:rPr>
        <w:t xml:space="preserve"> </w:t>
      </w: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droit.</w:t>
      </w:r>
    </w:p>
    <w:p w:rsidR="00CA1562" w:rsidRDefault="00CA1562" w:rsidP="00CA1562">
      <w:pPr>
        <w:pStyle w:val="Titre1"/>
      </w:pPr>
    </w:p>
    <w:p w:rsidR="00CA1562" w:rsidRDefault="00CA1562" w:rsidP="00CA1562">
      <w:pPr>
        <w:pStyle w:val="Titre1"/>
      </w:pPr>
    </w:p>
    <w:p w:rsidR="00CA1562" w:rsidRDefault="00CA1562" w:rsidP="00CA1562">
      <w:pPr>
        <w:pStyle w:val="Titre1"/>
      </w:pPr>
    </w:p>
    <w:p w:rsidR="00CA1562" w:rsidRDefault="00CA1562" w:rsidP="00CA1562">
      <w:pPr>
        <w:pStyle w:val="Titre1"/>
      </w:pPr>
      <w:r>
        <w:tab/>
        <w:t>A AUSSAC-VADALLE,</w:t>
      </w:r>
    </w:p>
    <w:p w:rsidR="00CA1562" w:rsidRDefault="00CA1562" w:rsidP="00CA1562">
      <w:pPr>
        <w:pStyle w:val="Titre1"/>
      </w:pPr>
      <w:r>
        <w:tab/>
        <w:t xml:space="preserve"> le 22 janvier 2019</w:t>
      </w: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CA1562" w:rsidRDefault="00CA1562" w:rsidP="00CA156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CA1562" w:rsidRDefault="00CA1562" w:rsidP="00CA1562"/>
    <w:p w:rsidR="00CA1562" w:rsidRDefault="00CA1562" w:rsidP="00CA1562"/>
    <w:p w:rsidR="00CA1562" w:rsidRDefault="00CA1562" w:rsidP="00CA1562"/>
    <w:p w:rsidR="00CA1562" w:rsidRDefault="00CA1562" w:rsidP="00CA1562"/>
    <w:p w:rsidR="00CA1562" w:rsidRDefault="00CA1562" w:rsidP="00CA1562"/>
    <w:p w:rsidR="00CD28E4" w:rsidRDefault="00CD28E4"/>
    <w:sectPr w:rsidR="00CD28E4" w:rsidSect="000041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B6222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BE" w:rsidRDefault="00B6222A" w:rsidP="002233BE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2233BE" w:rsidRDefault="00B6222A" w:rsidP="002233BE">
    <w:pPr>
      <w:pStyle w:val="Pieddepage"/>
      <w:jc w:val="center"/>
      <w:rPr>
        <w:b/>
      </w:rPr>
    </w:pPr>
    <w:r>
      <w:rPr>
        <w:b/>
        <w:sz w:val="28"/>
      </w:rPr>
      <w:t>Tel :</w:t>
    </w:r>
    <w:r>
      <w:rPr>
        <w:b/>
      </w:rPr>
      <w:t xml:space="preserve"> 05 45 20 61 60 /Télécopie: </w:t>
    </w:r>
    <w:r>
      <w:rPr>
        <w:b/>
      </w:rPr>
      <w:t>09 72 31 00 94</w:t>
    </w:r>
  </w:p>
  <w:p w:rsidR="002233BE" w:rsidRDefault="00B6222A" w:rsidP="002233BE">
    <w:pPr>
      <w:pStyle w:val="Pieddepage"/>
      <w:jc w:val="center"/>
      <w:rPr>
        <w:b/>
      </w:rPr>
    </w:pPr>
    <w:proofErr w:type="spellStart"/>
    <w:r>
      <w:t>Courriell</w:t>
    </w:r>
    <w:proofErr w:type="spellEnd"/>
    <w:r>
      <w:rPr>
        <w:b/>
      </w:rPr>
      <w:t>: mairie@aussac-vadalle.fr</w:t>
    </w:r>
  </w:p>
  <w:p w:rsidR="002233BE" w:rsidRPr="00205348" w:rsidRDefault="00B6222A" w:rsidP="002233BE">
    <w:pPr>
      <w:pStyle w:val="Pieddepage"/>
      <w:jc w:val="center"/>
      <w:rPr>
        <w:i/>
      </w:rPr>
    </w:pPr>
    <w:r w:rsidRPr="00205348">
      <w:t xml:space="preserve">Internet : </w:t>
    </w:r>
    <w:r>
      <w:t>www.</w:t>
    </w:r>
    <w:r w:rsidRPr="00205348">
      <w:t>aussac-vadalle.fr</w:t>
    </w:r>
  </w:p>
  <w:p w:rsidR="002233BE" w:rsidRPr="00205348" w:rsidRDefault="00B6222A" w:rsidP="002233BE">
    <w:pPr>
      <w:pStyle w:val="Pieddepage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B6222A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B6222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B6222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A74" w:rsidRDefault="00B6222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1562"/>
    <w:rsid w:val="00B6222A"/>
    <w:rsid w:val="00CA1562"/>
    <w:rsid w:val="00CD28E4"/>
    <w:rsid w:val="00E3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A156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A156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CA1562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CA15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A15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A156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oleObject" Target="embeddings/oleObject1.bin"/><Relationship Id="rId10" Type="http://schemas.openxmlformats.org/officeDocument/2006/relationships/header" Target="header3.xml"/><Relationship Id="rId4" Type="http://schemas.openxmlformats.org/officeDocument/2006/relationships/image" Target="media/image1.w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2019-01-22T08:35:00Z</dcterms:created>
  <dcterms:modified xsi:type="dcterms:W3CDTF">2019-01-22T08:36:00Z</dcterms:modified>
</cp:coreProperties>
</file>