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40" w:rsidRDefault="00026140" w:rsidP="0002614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4" o:title=""/>
          </v:shape>
          <o:OLEObject Type="Embed" ProgID="Unknown" ShapeID="_x0000_i1025" DrawAspect="Content" ObjectID="_1638170830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026140" w:rsidRDefault="00026140" w:rsidP="00026140">
      <w:pPr>
        <w:ind w:left="4248" w:firstLine="708"/>
      </w:pPr>
    </w:p>
    <w:p w:rsidR="00026140" w:rsidRDefault="00026140" w:rsidP="00026140">
      <w:pPr>
        <w:ind w:left="4248" w:firstLine="708"/>
      </w:pPr>
      <w:r>
        <w:t>Madame MAURIN Anaïs</w:t>
      </w:r>
    </w:p>
    <w:p w:rsidR="00026140" w:rsidRDefault="00026140" w:rsidP="00026140">
      <w:pPr>
        <w:ind w:left="4248" w:firstLine="708"/>
      </w:pPr>
      <w:r>
        <w:t>M. THEOPHILE Loïc</w:t>
      </w:r>
    </w:p>
    <w:p w:rsidR="00026140" w:rsidRDefault="00026140" w:rsidP="000261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 rue Marcel Pointeau</w:t>
      </w:r>
    </w:p>
    <w:p w:rsidR="00026140" w:rsidRDefault="00026140" w:rsidP="000261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16000 ANGOULEME</w:t>
      </w:r>
    </w:p>
    <w:p w:rsidR="00026140" w:rsidRDefault="00026140" w:rsidP="00026140">
      <w:pPr>
        <w:ind w:left="4248" w:firstLine="252"/>
      </w:pPr>
    </w:p>
    <w:p w:rsidR="00026140" w:rsidRDefault="00026140" w:rsidP="00026140">
      <w:pPr>
        <w:ind w:left="4248" w:firstLine="252"/>
      </w:pPr>
    </w:p>
    <w:p w:rsidR="00026140" w:rsidRDefault="00026140" w:rsidP="00026140">
      <w:pPr>
        <w:ind w:left="4248" w:firstLine="708"/>
      </w:pPr>
      <w:r w:rsidRPr="00410D72">
        <w:t xml:space="preserve">Aussac-Vadalle, le </w:t>
      </w:r>
      <w:r>
        <w:t>18 décembre</w:t>
      </w:r>
      <w:r w:rsidRPr="00410D72">
        <w:t xml:space="preserve"> 201</w:t>
      </w:r>
      <w:r>
        <w:t>9</w:t>
      </w:r>
    </w:p>
    <w:p w:rsidR="00026140" w:rsidRDefault="00026140" w:rsidP="00026140">
      <w:pPr>
        <w:ind w:left="4248" w:firstLine="708"/>
      </w:pPr>
    </w:p>
    <w:p w:rsidR="00026140" w:rsidRDefault="00026140" w:rsidP="00026140">
      <w:pPr>
        <w:ind w:left="4248" w:firstLine="708"/>
      </w:pPr>
    </w:p>
    <w:p w:rsidR="00026140" w:rsidRPr="00410D72" w:rsidRDefault="00026140" w:rsidP="00026140">
      <w:pPr>
        <w:ind w:left="4248" w:firstLine="708"/>
      </w:pPr>
    </w:p>
    <w:p w:rsidR="00026140" w:rsidRDefault="00026140" w:rsidP="00026140">
      <w:r>
        <w:t xml:space="preserve">Objet : Autorisation de voirie </w:t>
      </w:r>
    </w:p>
    <w:p w:rsidR="00026140" w:rsidRDefault="00026140" w:rsidP="0002614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26140" w:rsidRDefault="00026140" w:rsidP="00026140"/>
    <w:p w:rsidR="00026140" w:rsidRDefault="00026140" w:rsidP="0002614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26140" w:rsidTr="0054517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6140" w:rsidRDefault="00026140" w:rsidP="00545173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et suite à donner </w:t>
            </w:r>
            <w:r>
              <w:t>:</w:t>
            </w:r>
          </w:p>
          <w:p w:rsidR="00026140" w:rsidRDefault="00026140" w:rsidP="00545173"/>
          <w:p w:rsidR="00026140" w:rsidRDefault="00026140" w:rsidP="00545173">
            <w:pPr>
              <w:ind w:firstLine="1080"/>
            </w:pPr>
            <w:r>
              <w:t xml:space="preserve"> Madame, Monsieur,</w:t>
            </w:r>
          </w:p>
          <w:p w:rsidR="00026140" w:rsidRDefault="00026140" w:rsidP="00545173">
            <w:pPr>
              <w:ind w:firstLine="1080"/>
            </w:pPr>
          </w:p>
          <w:p w:rsidR="00026140" w:rsidRDefault="00026140" w:rsidP="00545173">
            <w:pPr>
              <w:ind w:left="1080"/>
            </w:pPr>
            <w:r>
              <w:t>Je vous prie de bien vouloir trouver l’autorisation de voirie, ainsi que l’avis techniques de l’ADA Aigre et la copie de la délibération 2009721.</w:t>
            </w:r>
          </w:p>
          <w:p w:rsidR="00026140" w:rsidRDefault="00026140" w:rsidP="00545173"/>
          <w:p w:rsidR="00026140" w:rsidRDefault="00026140" w:rsidP="00545173">
            <w:r>
              <w:t xml:space="preserve">                  Vous en souhaitant bonne réception,</w:t>
            </w:r>
          </w:p>
          <w:p w:rsidR="00026140" w:rsidRDefault="00026140" w:rsidP="00545173"/>
        </w:tc>
      </w:tr>
    </w:tbl>
    <w:p w:rsidR="00026140" w:rsidRDefault="00026140" w:rsidP="00026140"/>
    <w:p w:rsidR="00026140" w:rsidRDefault="00026140" w:rsidP="00026140"/>
    <w:p w:rsidR="00026140" w:rsidRDefault="00026140" w:rsidP="000261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26140" w:rsidRDefault="00026140" w:rsidP="000261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26140" w:rsidRDefault="00026140" w:rsidP="000261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26140" w:rsidRDefault="00026140" w:rsidP="00026140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6140" w:rsidRDefault="00026140" w:rsidP="00026140"/>
    <w:p w:rsidR="00026140" w:rsidRDefault="00026140" w:rsidP="00026140"/>
    <w:p w:rsidR="00026140" w:rsidRDefault="00026140" w:rsidP="00026140"/>
    <w:p w:rsidR="00026140" w:rsidRDefault="00026140" w:rsidP="00026140"/>
    <w:p w:rsidR="00026140" w:rsidRDefault="00026140" w:rsidP="00026140"/>
    <w:p w:rsidR="00026140" w:rsidRDefault="00026140" w:rsidP="00026140"/>
    <w:p w:rsidR="00026140" w:rsidRDefault="00026140" w:rsidP="00026140"/>
    <w:p w:rsidR="00026140" w:rsidRDefault="00026140" w:rsidP="00026140"/>
    <w:p w:rsidR="00026140" w:rsidRDefault="00026140" w:rsidP="00026140"/>
    <w:p w:rsidR="00026140" w:rsidRDefault="00026140" w:rsidP="00026140"/>
    <w:p w:rsidR="00026140" w:rsidRDefault="00026140" w:rsidP="00026140"/>
    <w:p w:rsidR="00026140" w:rsidRDefault="00026140" w:rsidP="00026140"/>
    <w:p w:rsidR="00026140" w:rsidRDefault="00026140" w:rsidP="00026140"/>
    <w:p w:rsidR="00EB6FF1" w:rsidRDefault="00EB6FF1"/>
    <w:sectPr w:rsidR="00EB6FF1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026140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026140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026140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026140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26140"/>
    <w:rsid w:val="00026140"/>
    <w:rsid w:val="00EB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26140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0261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2614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261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2614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2019-12-18T09:38:00Z</dcterms:created>
  <dcterms:modified xsi:type="dcterms:W3CDTF">2019-12-18T09:41:00Z</dcterms:modified>
</cp:coreProperties>
</file>