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E4" w:rsidRDefault="006C77E4" w:rsidP="006C77E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86.4pt" o:ole="">
            <v:imagedata r:id="rId6" o:title=""/>
          </v:shape>
          <o:OLEObject Type="Embed" ProgID="Unknown" ShapeID="_x0000_i1025" DrawAspect="Content" ObjectID="_1679994632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6C77E4" w:rsidRDefault="006C77E4" w:rsidP="006C77E4"/>
    <w:p w:rsidR="006C77E4" w:rsidRDefault="006C77E4" w:rsidP="006C77E4"/>
    <w:p w:rsidR="006C77E4" w:rsidRDefault="006C77E4" w:rsidP="006C77E4">
      <w:pPr>
        <w:ind w:left="4248" w:firstLine="708"/>
      </w:pPr>
      <w:r>
        <w:t xml:space="preserve">Monsieur Le Procureur de </w:t>
      </w:r>
      <w:smartTag w:uri="urn:schemas-microsoft-com:office:smarttags" w:element="PersonName">
        <w:smartTagPr>
          <w:attr w:name="ProductID" w:val="la R￩publique"/>
        </w:smartTagPr>
        <w:r>
          <w:t>la République</w:t>
        </w:r>
      </w:smartTag>
      <w:r>
        <w:t xml:space="preserve"> </w:t>
      </w:r>
    </w:p>
    <w:p w:rsidR="006C77E4" w:rsidRDefault="006C77E4" w:rsidP="006C77E4">
      <w:pPr>
        <w:ind w:left="4248" w:firstLine="252"/>
      </w:pPr>
      <w:r>
        <w:tab/>
        <w:t>Place Francis Louvel</w:t>
      </w:r>
    </w:p>
    <w:p w:rsidR="006C77E4" w:rsidRDefault="006C77E4" w:rsidP="006C77E4">
      <w:pPr>
        <w:ind w:left="4248" w:firstLine="252"/>
      </w:pPr>
      <w:r>
        <w:tab/>
        <w:t>BP 214</w:t>
      </w:r>
    </w:p>
    <w:p w:rsidR="006C77E4" w:rsidRDefault="006C77E4" w:rsidP="006C77E4">
      <w:pPr>
        <w:ind w:left="4248" w:firstLine="252"/>
      </w:pPr>
      <w:r>
        <w:tab/>
        <w:t>16007 ANGOULEME Cédex</w:t>
      </w:r>
    </w:p>
    <w:p w:rsidR="006C77E4" w:rsidRDefault="006C77E4" w:rsidP="006C77E4">
      <w:pPr>
        <w:ind w:left="4248" w:firstLine="252"/>
      </w:pPr>
    </w:p>
    <w:p w:rsidR="006C77E4" w:rsidRDefault="006C77E4" w:rsidP="006C77E4">
      <w:pPr>
        <w:tabs>
          <w:tab w:val="left" w:pos="5450"/>
        </w:tabs>
        <w:ind w:left="4248" w:firstLine="252"/>
      </w:pPr>
      <w:r>
        <w:tab/>
        <w:t xml:space="preserve"> </w:t>
      </w:r>
    </w:p>
    <w:p w:rsidR="006C77E4" w:rsidRDefault="006C77E4" w:rsidP="006C77E4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2C0453">
        <w:rPr>
          <w:sz w:val="22"/>
        </w:rPr>
        <w:t>15 avril 2021</w:t>
      </w:r>
    </w:p>
    <w:p w:rsidR="006C77E4" w:rsidRDefault="006C77E4" w:rsidP="006C77E4">
      <w:pPr>
        <w:ind w:left="4248" w:firstLine="252"/>
      </w:pPr>
      <w:r>
        <w:tab/>
      </w:r>
    </w:p>
    <w:p w:rsidR="006C77E4" w:rsidRDefault="006C77E4" w:rsidP="006C77E4"/>
    <w:p w:rsidR="006C77E4" w:rsidRDefault="006C77E4" w:rsidP="006C77E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6C77E4" w:rsidRDefault="006C77E4" w:rsidP="006C77E4"/>
    <w:p w:rsidR="006C77E4" w:rsidRDefault="006C77E4" w:rsidP="006C77E4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6C77E4" w:rsidTr="00B41D7A">
        <w:tc>
          <w:tcPr>
            <w:tcW w:w="9212" w:type="dxa"/>
          </w:tcPr>
          <w:p w:rsidR="006C77E4" w:rsidRDefault="006C77E4" w:rsidP="00B41D7A"/>
          <w:p w:rsidR="006C77E4" w:rsidRDefault="006C77E4" w:rsidP="00B41D7A">
            <w:pPr>
              <w:ind w:firstLine="1080"/>
            </w:pPr>
            <w:r>
              <w:t xml:space="preserve"> Monsieur Le Procureur, </w:t>
            </w:r>
          </w:p>
          <w:p w:rsidR="006C77E4" w:rsidRDefault="006C77E4" w:rsidP="00B41D7A">
            <w:pPr>
              <w:ind w:firstLine="1080"/>
            </w:pPr>
          </w:p>
          <w:p w:rsidR="006C77E4" w:rsidRDefault="006C77E4" w:rsidP="00B41D7A">
            <w:pPr>
              <w:ind w:firstLine="1080"/>
            </w:pPr>
            <w:r>
              <w:t>Je vous prie de bien vouloir trouver ci-joint :</w:t>
            </w:r>
          </w:p>
          <w:p w:rsidR="006C77E4" w:rsidRDefault="006C77E4" w:rsidP="00B41D7A">
            <w:pPr>
              <w:ind w:firstLine="1080"/>
            </w:pPr>
          </w:p>
          <w:p w:rsidR="006C77E4" w:rsidRDefault="006C77E4" w:rsidP="006C77E4">
            <w:pPr>
              <w:ind w:firstLine="1080"/>
            </w:pPr>
            <w:r>
              <w:t xml:space="preserve">- </w:t>
            </w:r>
            <w:r w:rsidR="002C0453">
              <w:t>L’</w:t>
            </w:r>
            <w:r w:rsidR="00CC5236">
              <w:t xml:space="preserve">avis de </w:t>
            </w:r>
            <w:r w:rsidR="00262DD2">
              <w:t xml:space="preserve">mention </w:t>
            </w:r>
            <w:r w:rsidR="00E22DF8">
              <w:t>en marge</w:t>
            </w:r>
            <w:r w:rsidR="00262DD2">
              <w:t xml:space="preserve"> </w:t>
            </w:r>
            <w:r w:rsidR="00CC5236">
              <w:t>que nous avons apposé sur no</w:t>
            </w:r>
            <w:r w:rsidR="002C0453">
              <w:t>tre</w:t>
            </w:r>
            <w:r w:rsidR="00CC5236">
              <w:t xml:space="preserve"> registre</w:t>
            </w:r>
            <w:r>
              <w:t> ;</w:t>
            </w:r>
          </w:p>
          <w:p w:rsidR="006C77E4" w:rsidRDefault="006C77E4" w:rsidP="00B41D7A">
            <w:pPr>
              <w:ind w:firstLine="1080"/>
            </w:pPr>
          </w:p>
          <w:p w:rsidR="006C77E4" w:rsidRDefault="006C77E4" w:rsidP="00B41D7A">
            <w:r>
              <w:t xml:space="preserve">                   Vous en souhaitant bonne réception,</w:t>
            </w:r>
          </w:p>
          <w:p w:rsidR="006C77E4" w:rsidRDefault="006C77E4" w:rsidP="00B41D7A"/>
        </w:tc>
      </w:tr>
    </w:tbl>
    <w:p w:rsidR="006C77E4" w:rsidRDefault="006C77E4" w:rsidP="006C77E4"/>
    <w:p w:rsidR="006C77E4" w:rsidRDefault="006C77E4" w:rsidP="006C77E4"/>
    <w:p w:rsidR="006C77E4" w:rsidRDefault="006C77E4" w:rsidP="006C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C77E4" w:rsidRDefault="006C77E4" w:rsidP="006C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C77E4" w:rsidRDefault="006C77E4" w:rsidP="006C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6C77E4" w:rsidRDefault="006C77E4" w:rsidP="006C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77E4" w:rsidRDefault="006C77E4" w:rsidP="006C77E4"/>
    <w:p w:rsidR="006C77E4" w:rsidRDefault="006C77E4" w:rsidP="006C77E4">
      <w:pPr>
        <w:tabs>
          <w:tab w:val="left" w:pos="5820"/>
        </w:tabs>
      </w:pPr>
      <w:r>
        <w:tab/>
      </w:r>
    </w:p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6C77E4" w:rsidRDefault="006C77E4" w:rsidP="006C77E4"/>
    <w:p w:rsidR="00CD28E4" w:rsidRDefault="00CD28E4"/>
    <w:sectPr w:rsidR="00CD28E4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D0B" w:rsidRDefault="002B4D0B" w:rsidP="006F22E9">
      <w:r>
        <w:separator/>
      </w:r>
    </w:p>
  </w:endnote>
  <w:endnote w:type="continuationSeparator" w:id="1">
    <w:p w:rsidR="002B4D0B" w:rsidRDefault="002B4D0B" w:rsidP="006F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6C77E4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6C77E4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6C77E4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6C77E4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2B4D0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D0B" w:rsidRDefault="002B4D0B" w:rsidP="006F22E9">
      <w:r>
        <w:separator/>
      </w:r>
    </w:p>
  </w:footnote>
  <w:footnote w:type="continuationSeparator" w:id="1">
    <w:p w:rsidR="002B4D0B" w:rsidRDefault="002B4D0B" w:rsidP="006F2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77E4"/>
    <w:rsid w:val="0012627D"/>
    <w:rsid w:val="00192BE3"/>
    <w:rsid w:val="00262DD2"/>
    <w:rsid w:val="002849E3"/>
    <w:rsid w:val="002B4D0B"/>
    <w:rsid w:val="002C0453"/>
    <w:rsid w:val="002E1F6D"/>
    <w:rsid w:val="00494172"/>
    <w:rsid w:val="00495A56"/>
    <w:rsid w:val="00573E24"/>
    <w:rsid w:val="006A7DEB"/>
    <w:rsid w:val="006C77E4"/>
    <w:rsid w:val="006D0C57"/>
    <w:rsid w:val="006F22E9"/>
    <w:rsid w:val="00830A83"/>
    <w:rsid w:val="008378F8"/>
    <w:rsid w:val="008D0290"/>
    <w:rsid w:val="009658CE"/>
    <w:rsid w:val="009861DA"/>
    <w:rsid w:val="00A43F61"/>
    <w:rsid w:val="00A975C2"/>
    <w:rsid w:val="00B1276E"/>
    <w:rsid w:val="00B634C5"/>
    <w:rsid w:val="00BF530F"/>
    <w:rsid w:val="00CC5236"/>
    <w:rsid w:val="00CD28E4"/>
    <w:rsid w:val="00E2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6C77E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6C77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C77E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2021-04-15T10:24:00Z</cp:lastPrinted>
  <dcterms:created xsi:type="dcterms:W3CDTF">2021-04-15T10:24:00Z</dcterms:created>
  <dcterms:modified xsi:type="dcterms:W3CDTF">2021-04-15T10:24:00Z</dcterms:modified>
</cp:coreProperties>
</file>