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642FB5" w:rsidP="0021526B">
      <w:r w:rsidRPr="00642FB5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93134995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4E5F53">
        <w:t>14 septembre</w:t>
      </w:r>
      <w:r w:rsidR="00C51012">
        <w:t xml:space="preserve"> </w:t>
      </w:r>
      <w:r w:rsidR="001923AB">
        <w:t>2021</w:t>
      </w:r>
    </w:p>
    <w:p w:rsidR="0021526B" w:rsidRDefault="0021526B" w:rsidP="0021526B">
      <w:pPr>
        <w:rPr>
          <w:sz w:val="32"/>
        </w:rPr>
      </w:pPr>
    </w:p>
    <w:p w:rsidR="0021526B" w:rsidRDefault="00642FB5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left" w:pos="55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</w:t>
      </w:r>
      <w:r w:rsidR="004E5F53">
        <w:t xml:space="preserve">me PIERRE-FANFAN Laura </w:t>
      </w:r>
      <w:r w:rsidR="0062205F">
        <w:t>et</w:t>
      </w:r>
    </w:p>
    <w:p w:rsidR="0021526B" w:rsidRDefault="0021526B" w:rsidP="0021526B">
      <w:pPr>
        <w:tabs>
          <w:tab w:val="left" w:pos="5580"/>
        </w:tabs>
      </w:pPr>
      <w:r>
        <w:tab/>
        <w:t xml:space="preserve">M.  </w:t>
      </w:r>
      <w:r w:rsidR="004E5F53">
        <w:t>CHABASSIER Anthony</w:t>
      </w:r>
    </w:p>
    <w:p w:rsidR="0021526B" w:rsidRDefault="004E5F53" w:rsidP="0021526B">
      <w:pPr>
        <w:pStyle w:val="Normalcentr"/>
        <w:ind w:left="5580"/>
      </w:pPr>
      <w:r>
        <w:t>33,</w:t>
      </w:r>
      <w:r w:rsidR="00FF4DB4">
        <w:t xml:space="preserve"> </w:t>
      </w:r>
      <w:r w:rsidR="001923AB">
        <w:t xml:space="preserve">Rue </w:t>
      </w:r>
      <w:r>
        <w:t>de Fraîche Bise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 xml:space="preserve">J'apprends avec plaisir la naissance de votre </w:t>
      </w:r>
      <w:r w:rsidR="004E5F53">
        <w:t>fils</w:t>
      </w:r>
      <w:r w:rsidR="00680A79">
        <w:t xml:space="preserve"> </w:t>
      </w:r>
      <w:r w:rsidR="004E5F53">
        <w:rPr>
          <w:rFonts w:ascii="Algerian" w:hAnsi="Algerian"/>
        </w:rPr>
        <w:t>ADAM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>e</w:t>
      </w:r>
      <w:r w:rsidR="00C51012">
        <w:t xml:space="preserve"> </w:t>
      </w:r>
      <w:r w:rsidR="006739A5">
        <w:t>jeune</w:t>
      </w:r>
      <w:r w:rsidR="004E5F53">
        <w:t xml:space="preserve"> 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 xml:space="preserve">le premier livre </w:t>
      </w:r>
      <w:r w:rsidR="004E5F53">
        <w:t>d’Adam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806867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291" w:rsidRDefault="00C27291" w:rsidP="00AA4259">
      <w:r>
        <w:separator/>
      </w:r>
    </w:p>
  </w:endnote>
  <w:endnote w:type="continuationSeparator" w:id="1">
    <w:p w:rsidR="00C27291" w:rsidRDefault="00C27291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09 72 31 00 94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C2729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291" w:rsidRDefault="00C27291" w:rsidP="00AA4259">
      <w:r>
        <w:separator/>
      </w:r>
    </w:p>
  </w:footnote>
  <w:footnote w:type="continuationSeparator" w:id="1">
    <w:p w:rsidR="00C27291" w:rsidRDefault="00C27291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050166"/>
    <w:rsid w:val="001923AB"/>
    <w:rsid w:val="0021526B"/>
    <w:rsid w:val="00223B85"/>
    <w:rsid w:val="00273CBB"/>
    <w:rsid w:val="003F0A08"/>
    <w:rsid w:val="00431C6F"/>
    <w:rsid w:val="00433995"/>
    <w:rsid w:val="004E5F53"/>
    <w:rsid w:val="0060552B"/>
    <w:rsid w:val="0062205F"/>
    <w:rsid w:val="00642FB5"/>
    <w:rsid w:val="006452A6"/>
    <w:rsid w:val="006739A5"/>
    <w:rsid w:val="00680A79"/>
    <w:rsid w:val="00891B94"/>
    <w:rsid w:val="008962CA"/>
    <w:rsid w:val="009D339E"/>
    <w:rsid w:val="00A9693F"/>
    <w:rsid w:val="00AA4259"/>
    <w:rsid w:val="00B64D74"/>
    <w:rsid w:val="00BB7ED9"/>
    <w:rsid w:val="00C27291"/>
    <w:rsid w:val="00C359C2"/>
    <w:rsid w:val="00C51012"/>
    <w:rsid w:val="00CF205A"/>
    <w:rsid w:val="00D55E58"/>
    <w:rsid w:val="00DB37EB"/>
    <w:rsid w:val="00E12399"/>
    <w:rsid w:val="00FB3814"/>
    <w:rsid w:val="00FE3B15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2021-09-14T12:30:00Z</cp:lastPrinted>
  <dcterms:created xsi:type="dcterms:W3CDTF">2021-09-14T12:30:00Z</dcterms:created>
  <dcterms:modified xsi:type="dcterms:W3CDTF">2021-09-14T12:30:00Z</dcterms:modified>
</cp:coreProperties>
</file>